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B1E79" w14:textId="77777777" w:rsidR="00CC2DE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Verksamhetsberättelse för Vård &amp; Omsorg i X-län verksamhetsår 2024/2025 </w:t>
      </w:r>
    </w:p>
    <w:p w14:paraId="674CE398" w14:textId="77777777" w:rsidR="00CC2DE0" w:rsidRDefault="00CC2DE0">
      <w:pPr>
        <w:spacing w:line="360" w:lineRule="auto"/>
        <w:jc w:val="both"/>
        <w:rPr>
          <w:rFonts w:ascii="Times New Roman" w:eastAsia="Times New Roman" w:hAnsi="Times New Roman" w:cs="Times New Roman"/>
          <w:sz w:val="28"/>
          <w:szCs w:val="28"/>
        </w:rPr>
      </w:pPr>
    </w:p>
    <w:p w14:paraId="0BC41DAE" w14:textId="77777777" w:rsidR="00CC2DE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Vårterminen 2024</w:t>
      </w:r>
    </w:p>
    <w:p w14:paraId="7DB35F6B"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Verksamhetsåret 2024/2025 inleddes den 19 februari 2024 i samband med att årsmötet ägde rum. Vid detta möte valdes 14 styrelsemedlemmar in, nytt för detta verksamhetsår var en ytterligare person på ekonomi samt en ytterligare person på näringsliv. Utöver detta valdes tre in på posten utbildningsbevakare i syfte att täcka våra tre program med flest antal studenter. Denna nya styrelse fastställdes på ett konstituerande möte den 26 februari 2024 i samband med ett första styrelsemöte. Vid detta möte valdes även företrädare gentemot Swedbank till ordförande Hanna Heed samt ekonomiansvarig Hanna Ahlbeck. I början av arbetet med den nya styrelsen var fokus att hitta varandra i gruppen och lära känna varandra för att ge samarbetet bra förutsättningar. </w:t>
      </w:r>
    </w:p>
    <w:p w14:paraId="65608973" w14:textId="77777777" w:rsidR="00CC2DE0" w:rsidRDefault="00CC2DE0">
      <w:pPr>
        <w:spacing w:line="360" w:lineRule="auto"/>
        <w:jc w:val="both"/>
        <w:rPr>
          <w:rFonts w:ascii="Times New Roman" w:eastAsia="Times New Roman" w:hAnsi="Times New Roman" w:cs="Times New Roman"/>
          <w:sz w:val="24"/>
          <w:szCs w:val="24"/>
        </w:rPr>
      </w:pPr>
    </w:p>
    <w:p w14:paraId="4385EB1A"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För att effektivisera kommunikationen inom styrelsen skapades en Messenger- och Facebookgrupp kort efter det konstituerande mötet. Dessa grupper har använts för att diskutera aktuella frågor, koordinera arbetet med VFU-bidrag och skicka påminnelser om viktiga bokningar. Initiativet bidrog till smidigare kommunikation och snabbare beslutsfattande. Styrelsemöten har regelbundet hållits vid behov men ungefär månadsvis. Kontakten i olika grupper har varit mer frekvent och i perioder skett dagligen. Det skedde även en kick-off när styrelsen var ny för att lära känna varandra och därmed underlätta samarbetet. </w:t>
      </w:r>
    </w:p>
    <w:p w14:paraId="0399149F" w14:textId="77777777" w:rsidR="00CC2DE0" w:rsidRDefault="00CC2DE0">
      <w:pPr>
        <w:spacing w:line="360" w:lineRule="auto"/>
        <w:jc w:val="both"/>
        <w:rPr>
          <w:rFonts w:ascii="Times New Roman" w:eastAsia="Times New Roman" w:hAnsi="Times New Roman" w:cs="Times New Roman"/>
          <w:sz w:val="24"/>
          <w:szCs w:val="24"/>
        </w:rPr>
      </w:pPr>
    </w:p>
    <w:p w14:paraId="22B8D8E0"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Kontakten med Gefleteknologernas styrelse inleddes kort efter att den nya styrelsen blivit invald. Detta genom att sexmästeri bjöds in till det första </w:t>
      </w:r>
      <w:proofErr w:type="spellStart"/>
      <w:r>
        <w:rPr>
          <w:rFonts w:ascii="Times New Roman" w:eastAsia="Times New Roman" w:hAnsi="Times New Roman" w:cs="Times New Roman"/>
          <w:sz w:val="24"/>
          <w:szCs w:val="24"/>
        </w:rPr>
        <w:t>SMG</w:t>
      </w:r>
      <w:proofErr w:type="spellEnd"/>
      <w:r>
        <w:rPr>
          <w:rFonts w:ascii="Times New Roman" w:eastAsia="Times New Roman" w:hAnsi="Times New Roman" w:cs="Times New Roman"/>
          <w:sz w:val="24"/>
          <w:szCs w:val="24"/>
        </w:rPr>
        <w:t xml:space="preserve">-mötet. Det första </w:t>
      </w:r>
      <w:proofErr w:type="spellStart"/>
      <w:r>
        <w:rPr>
          <w:rFonts w:ascii="Times New Roman" w:eastAsia="Times New Roman" w:hAnsi="Times New Roman" w:cs="Times New Roman"/>
          <w:sz w:val="24"/>
          <w:szCs w:val="24"/>
        </w:rPr>
        <w:t>SMG</w:t>
      </w:r>
      <w:proofErr w:type="spellEnd"/>
      <w:r>
        <w:rPr>
          <w:rFonts w:ascii="Times New Roman" w:eastAsia="Times New Roman" w:hAnsi="Times New Roman" w:cs="Times New Roman"/>
          <w:sz w:val="24"/>
          <w:szCs w:val="24"/>
        </w:rPr>
        <w:t xml:space="preserve">- mötet anordnades och från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medverkade Alva Bohlin och </w:t>
      </w:r>
      <w:proofErr w:type="spellStart"/>
      <w:r>
        <w:rPr>
          <w:rFonts w:ascii="Times New Roman" w:eastAsia="Times New Roman" w:hAnsi="Times New Roman" w:cs="Times New Roman"/>
          <w:sz w:val="24"/>
          <w:szCs w:val="24"/>
        </w:rPr>
        <w:t>Denice</w:t>
      </w:r>
      <w:proofErr w:type="spellEnd"/>
      <w:r>
        <w:rPr>
          <w:rFonts w:ascii="Times New Roman" w:eastAsia="Times New Roman" w:hAnsi="Times New Roman" w:cs="Times New Roman"/>
          <w:sz w:val="24"/>
          <w:szCs w:val="24"/>
        </w:rPr>
        <w:t xml:space="preserve"> Aspman. På mötet diskuterades kommande planering av gemensamma evenemang, såsom exempelvis sittningar. </w:t>
      </w:r>
      <w:proofErr w:type="spellStart"/>
      <w:r>
        <w:rPr>
          <w:rFonts w:ascii="Times New Roman" w:eastAsia="Times New Roman" w:hAnsi="Times New Roman" w:cs="Times New Roman"/>
          <w:sz w:val="24"/>
          <w:szCs w:val="24"/>
        </w:rPr>
        <w:t>SMG</w:t>
      </w:r>
      <w:proofErr w:type="spellEnd"/>
      <w:r>
        <w:rPr>
          <w:rFonts w:ascii="Times New Roman" w:eastAsia="Times New Roman" w:hAnsi="Times New Roman" w:cs="Times New Roman"/>
          <w:sz w:val="24"/>
          <w:szCs w:val="24"/>
        </w:rPr>
        <w:t xml:space="preserve">-möten tillsammans med Gefleteknologerna har anordnats med regelbundna mellanrum och samarbetet mellan föreningarna på </w:t>
      </w:r>
      <w:proofErr w:type="spellStart"/>
      <w:r>
        <w:rPr>
          <w:rFonts w:ascii="Times New Roman" w:eastAsia="Times New Roman" w:hAnsi="Times New Roman" w:cs="Times New Roman"/>
          <w:sz w:val="24"/>
          <w:szCs w:val="24"/>
        </w:rPr>
        <w:t>SMG</w:t>
      </w:r>
      <w:proofErr w:type="spellEnd"/>
      <w:r>
        <w:rPr>
          <w:rFonts w:ascii="Times New Roman" w:eastAsia="Times New Roman" w:hAnsi="Times New Roman" w:cs="Times New Roman"/>
          <w:sz w:val="24"/>
          <w:szCs w:val="24"/>
        </w:rPr>
        <w:t xml:space="preserve">-möten har fungerat väldigt bra under verksamhetsåret! Utöver </w:t>
      </w:r>
      <w:proofErr w:type="spellStart"/>
      <w:r>
        <w:rPr>
          <w:rFonts w:ascii="Times New Roman" w:eastAsia="Times New Roman" w:hAnsi="Times New Roman" w:cs="Times New Roman"/>
          <w:sz w:val="24"/>
          <w:szCs w:val="24"/>
        </w:rPr>
        <w:t>SMG</w:t>
      </w:r>
      <w:proofErr w:type="spellEnd"/>
      <w:r>
        <w:rPr>
          <w:rFonts w:ascii="Times New Roman" w:eastAsia="Times New Roman" w:hAnsi="Times New Roman" w:cs="Times New Roman"/>
          <w:sz w:val="24"/>
          <w:szCs w:val="24"/>
        </w:rPr>
        <w:t xml:space="preserve">-möten har sexmästeriet i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även medverkat på sexmästeri-möten tillsammans med Gefle studentkår och andra föreningar, samt att det även anordnades möten inför valborg och insparken. Samarbetet på sexmästeri-mötena har generellt fungerat bra under året med planering för både event </w:t>
      </w:r>
      <w:proofErr w:type="gramStart"/>
      <w:r>
        <w:rPr>
          <w:rFonts w:ascii="Times New Roman" w:eastAsia="Times New Roman" w:hAnsi="Times New Roman" w:cs="Times New Roman"/>
          <w:sz w:val="24"/>
          <w:szCs w:val="24"/>
        </w:rPr>
        <w:t>men även</w:t>
      </w:r>
      <w:proofErr w:type="gramEnd"/>
      <w:r>
        <w:rPr>
          <w:rFonts w:ascii="Times New Roman" w:eastAsia="Times New Roman" w:hAnsi="Times New Roman" w:cs="Times New Roman"/>
          <w:sz w:val="24"/>
          <w:szCs w:val="24"/>
        </w:rPr>
        <w:t xml:space="preserve"> inspark. Vid dessa möten har även bokning av Trossen tagits upp då vi behövt hyra för både sittningar och andra evenemang under </w:t>
      </w:r>
      <w:r>
        <w:rPr>
          <w:rFonts w:ascii="Times New Roman" w:eastAsia="Times New Roman" w:hAnsi="Times New Roman" w:cs="Times New Roman"/>
          <w:sz w:val="24"/>
          <w:szCs w:val="24"/>
        </w:rPr>
        <w:lastRenderedPageBreak/>
        <w:t xml:space="preserve">året. Under vårterminen hölls även ett gemensamt styrelsemöte med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styrelse och Gefleteknologernas styrelse för att lära känna varandra och även signera ett samarbetsavtal för verksamhetsåret. </w:t>
      </w:r>
    </w:p>
    <w:p w14:paraId="2864DD4C" w14:textId="77777777" w:rsidR="00CC2DE0" w:rsidRDefault="00CC2DE0">
      <w:pPr>
        <w:spacing w:line="360" w:lineRule="auto"/>
        <w:jc w:val="both"/>
        <w:rPr>
          <w:rFonts w:ascii="Times New Roman" w:eastAsia="Times New Roman" w:hAnsi="Times New Roman" w:cs="Times New Roman"/>
          <w:sz w:val="24"/>
          <w:szCs w:val="24"/>
        </w:rPr>
      </w:pPr>
    </w:p>
    <w:p w14:paraId="408A70DF"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 början av verksamhetsåret initierades även en ny kontakt med samarbetspartners för att berätta om byte av styrelse samt kontaktpersoner för den nya styrelsen. Detta var med bland andra Akademikerförbundet SSR och Vision. Ett andra styrelsemöte ägde rum den 14:e mars på högskolan där vårens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-sittning diskuterades med tema Barbie, planerat antal biljetter var då </w:t>
      </w:r>
      <w:proofErr w:type="gramStart"/>
      <w:r>
        <w:rPr>
          <w:rFonts w:ascii="Times New Roman" w:eastAsia="Times New Roman" w:hAnsi="Times New Roman" w:cs="Times New Roman"/>
          <w:sz w:val="24"/>
          <w:szCs w:val="24"/>
        </w:rPr>
        <w:t>75 stycken</w:t>
      </w:r>
      <w:proofErr w:type="gramEnd"/>
      <w:r>
        <w:rPr>
          <w:rFonts w:ascii="Times New Roman" w:eastAsia="Times New Roman" w:hAnsi="Times New Roman" w:cs="Times New Roman"/>
          <w:sz w:val="24"/>
          <w:szCs w:val="24"/>
        </w:rPr>
        <w:t>. Vid detta tillfälle hade även utbildningsbevakarna haft ett uppstartsmöte gemensamt med andra föreningar samt kåren. Vid det tredje mötet den 18:e april hade resultatet inkommit från Kårfullmäktige (</w:t>
      </w:r>
      <w:proofErr w:type="spellStart"/>
      <w:r>
        <w:rPr>
          <w:rFonts w:ascii="Times New Roman" w:eastAsia="Times New Roman" w:hAnsi="Times New Roman" w:cs="Times New Roman"/>
          <w:sz w:val="24"/>
          <w:szCs w:val="24"/>
        </w:rPr>
        <w:t>FUM</w:t>
      </w:r>
      <w:proofErr w:type="spellEnd"/>
      <w:r>
        <w:rPr>
          <w:rFonts w:ascii="Times New Roman" w:eastAsia="Times New Roman" w:hAnsi="Times New Roman" w:cs="Times New Roman"/>
          <w:sz w:val="24"/>
          <w:szCs w:val="24"/>
        </w:rPr>
        <w:t xml:space="preserve">) där listan Skrivkramp bestående av delvis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medlemmar blev invalda med 6 mandat. De från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styrelse som blev invalda var Hanna Heed, William Almén samt Jasmine </w:t>
      </w:r>
      <w:proofErr w:type="spellStart"/>
      <w:r>
        <w:rPr>
          <w:rFonts w:ascii="Times New Roman" w:eastAsia="Times New Roman" w:hAnsi="Times New Roman" w:cs="Times New Roman"/>
          <w:sz w:val="24"/>
          <w:szCs w:val="24"/>
        </w:rPr>
        <w:t>Nau</w:t>
      </w:r>
      <w:proofErr w:type="spellEnd"/>
      <w:r>
        <w:rPr>
          <w:rFonts w:ascii="Times New Roman" w:eastAsia="Times New Roman" w:hAnsi="Times New Roman" w:cs="Times New Roman"/>
          <w:sz w:val="24"/>
          <w:szCs w:val="24"/>
        </w:rPr>
        <w:t xml:space="preserve"> Eriksson. Vid detta möte diskuterades även att nordiska sjuksköterskor skulle besöka högskolan och att vi därmed skulle anordna något för dessa, vilket resulterade i en eftermiddag med sällskapsspel. Vidare planerades medlemsdagen som var minigolf i </w:t>
      </w:r>
      <w:proofErr w:type="spellStart"/>
      <w:r>
        <w:rPr>
          <w:rFonts w:ascii="Times New Roman" w:eastAsia="Times New Roman" w:hAnsi="Times New Roman" w:cs="Times New Roman"/>
          <w:sz w:val="24"/>
          <w:szCs w:val="24"/>
        </w:rPr>
        <w:t>Boulongerskogen</w:t>
      </w:r>
      <w:proofErr w:type="spellEnd"/>
      <w:r>
        <w:rPr>
          <w:rFonts w:ascii="Times New Roman" w:eastAsia="Times New Roman" w:hAnsi="Times New Roman" w:cs="Times New Roman"/>
          <w:sz w:val="24"/>
          <w:szCs w:val="24"/>
        </w:rPr>
        <w:t xml:space="preserve">. Även </w:t>
      </w:r>
      <w:proofErr w:type="spellStart"/>
      <w:r>
        <w:rPr>
          <w:rFonts w:ascii="Times New Roman" w:eastAsia="Times New Roman" w:hAnsi="Times New Roman" w:cs="Times New Roman"/>
          <w:sz w:val="24"/>
          <w:szCs w:val="24"/>
        </w:rPr>
        <w:t>såperall</w:t>
      </w:r>
      <w:proofErr w:type="spellEnd"/>
      <w:r>
        <w:rPr>
          <w:rFonts w:ascii="Times New Roman" w:eastAsia="Times New Roman" w:hAnsi="Times New Roman" w:cs="Times New Roman"/>
          <w:sz w:val="24"/>
          <w:szCs w:val="24"/>
        </w:rPr>
        <w:t xml:space="preserve"> bokades detta möte till lördagen den 18:e maj. </w:t>
      </w:r>
    </w:p>
    <w:p w14:paraId="1A18E0B3" w14:textId="77777777" w:rsidR="00CC2DE0" w:rsidRDefault="00CC2DE0">
      <w:pPr>
        <w:spacing w:line="360" w:lineRule="auto"/>
        <w:jc w:val="both"/>
        <w:rPr>
          <w:rFonts w:ascii="Times New Roman" w:eastAsia="Times New Roman" w:hAnsi="Times New Roman" w:cs="Times New Roman"/>
          <w:sz w:val="24"/>
          <w:szCs w:val="24"/>
        </w:rPr>
      </w:pPr>
    </w:p>
    <w:p w14:paraId="4770E3A8"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Barbie-sittningen gick av stapeln den 3:e maj och student engagemanget var stort. Inför denna sittning sålde biljetterna slut vilket gjorde att sexmästeriet tog beslutet att fler biljetter skulle släppas. Utöver möten och evenemang deltog även styrelsen i utbildningar under verksamhetsåret. Gefle studentkår anordnade en styrelseutbildning gällande vad som förväntas av en styrelse och annat som kan vara viktigt. Detta var en utbildning som de som var nya till styrelsen medverkade i. Inför planering och genomförande av inspark deltog även sexmästeriet i en generalsutbildning för att lära sig viktiga aspekter för att planera en inspark. Styrelsen har även deltagit i storföreningsmöten med andra sektioner där möjlighet gavs att uppdatera varandra om hur det går samt diskutera olika frågor.  </w:t>
      </w:r>
    </w:p>
    <w:p w14:paraId="50DA7973" w14:textId="77777777" w:rsidR="00CC2DE0" w:rsidRDefault="00CC2DE0">
      <w:pPr>
        <w:spacing w:line="360" w:lineRule="auto"/>
        <w:jc w:val="both"/>
        <w:rPr>
          <w:rFonts w:ascii="Times New Roman" w:eastAsia="Times New Roman" w:hAnsi="Times New Roman" w:cs="Times New Roman"/>
          <w:sz w:val="24"/>
          <w:szCs w:val="24"/>
        </w:rPr>
      </w:pPr>
    </w:p>
    <w:p w14:paraId="68720D50"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 styrelsemöte skedde den 23:e maj inför slutet på terminen och sommaren. Där pratades det om att två tidigare styrelsemedlemmar skulle ta examen och därmed uppmärksammas på sina respektive ceremonier. Annars var det pågående insparksplanering som diskuterades. Vidare hade en fotografering ägt rum på styrelsen och alla bilder var färdiga. Därmed meddelades det </w:t>
      </w:r>
      <w:r>
        <w:rPr>
          <w:rFonts w:ascii="Times New Roman" w:eastAsia="Times New Roman" w:hAnsi="Times New Roman" w:cs="Times New Roman"/>
          <w:sz w:val="24"/>
          <w:szCs w:val="24"/>
        </w:rPr>
        <w:lastRenderedPageBreak/>
        <w:t xml:space="preserve">att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samt hemsidan skulle uppdateras med bilder och presentationer på styrelsemedlemmarna. Även utbildningsbevakarna tog på detta möte upp gällande vikten av studentrepresentanter och att det bör marknadsföras via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kanaler. </w:t>
      </w:r>
    </w:p>
    <w:p w14:paraId="7A759C69"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Innan sommaren deltog några från styrelsen på examensceremonier där tidigare aktiva inom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uppmärksammades genom att ta emot diplom samt gul ros som tack för sin insats. </w:t>
      </w:r>
    </w:p>
    <w:p w14:paraId="0CFE6CFF" w14:textId="77777777" w:rsidR="00CC2DE0" w:rsidRDefault="00CC2DE0">
      <w:pPr>
        <w:spacing w:line="360" w:lineRule="auto"/>
        <w:jc w:val="both"/>
        <w:rPr>
          <w:rFonts w:ascii="Times New Roman" w:eastAsia="Times New Roman" w:hAnsi="Times New Roman" w:cs="Times New Roman"/>
          <w:sz w:val="24"/>
          <w:szCs w:val="24"/>
        </w:rPr>
      </w:pPr>
    </w:p>
    <w:p w14:paraId="17A82810" w14:textId="77777777" w:rsidR="00CC2DE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Höstterminen 2024/25</w:t>
      </w:r>
    </w:p>
    <w:p w14:paraId="2915B4D9"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sommaren förberedde sig styrelsen för att ta emot de nya studenterna som skulle börja till hösten. Vanligtvis brukar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styrelse ringa eller skicka sms för att välkomna nya studenter och svara på eventuella frågor inför inspark eller studiestart. Men på grund av </w:t>
      </w:r>
      <w:proofErr w:type="spellStart"/>
      <w:r>
        <w:rPr>
          <w:rFonts w:ascii="Times New Roman" w:eastAsia="Times New Roman" w:hAnsi="Times New Roman" w:cs="Times New Roman"/>
          <w:sz w:val="24"/>
          <w:szCs w:val="24"/>
        </w:rPr>
        <w:t>GDPR</w:t>
      </w:r>
      <w:proofErr w:type="spellEnd"/>
      <w:r>
        <w:rPr>
          <w:rFonts w:ascii="Times New Roman" w:eastAsia="Times New Roman" w:hAnsi="Times New Roman" w:cs="Times New Roman"/>
          <w:sz w:val="24"/>
          <w:szCs w:val="24"/>
        </w:rPr>
        <w:t xml:space="preserve"> fick vi inte ta del av studenternas mobilnummer. </w:t>
      </w:r>
      <w:proofErr w:type="gramStart"/>
      <w:r>
        <w:rPr>
          <w:rFonts w:ascii="Times New Roman" w:eastAsia="Times New Roman" w:hAnsi="Times New Roman" w:cs="Times New Roman"/>
          <w:sz w:val="24"/>
          <w:szCs w:val="24"/>
        </w:rPr>
        <w:t>Istället</w:t>
      </w:r>
      <w:proofErr w:type="gramEnd"/>
      <w:r>
        <w:rPr>
          <w:rFonts w:ascii="Times New Roman" w:eastAsia="Times New Roman" w:hAnsi="Times New Roman" w:cs="Times New Roman"/>
          <w:sz w:val="24"/>
          <w:szCs w:val="24"/>
        </w:rPr>
        <w:t xml:space="preserve"> lades en mening till i mailet som skickas i samband med välkomstbrevet där frågor hänvisades till mail eller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I vanlig ordning skickades alltså ett välkomstbrev till nya studenter för att informera om inspark men även om vad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är. </w:t>
      </w:r>
    </w:p>
    <w:p w14:paraId="40C7A3CD" w14:textId="77777777" w:rsidR="00CC2DE0" w:rsidRDefault="00CC2DE0">
      <w:pPr>
        <w:spacing w:line="360" w:lineRule="auto"/>
        <w:jc w:val="both"/>
        <w:rPr>
          <w:rFonts w:ascii="Times New Roman" w:eastAsia="Times New Roman" w:hAnsi="Times New Roman" w:cs="Times New Roman"/>
          <w:sz w:val="24"/>
          <w:szCs w:val="24"/>
        </w:rPr>
      </w:pPr>
    </w:p>
    <w:p w14:paraId="45E3C770"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av de första händelserna för höstterminen var att Jasmine </w:t>
      </w:r>
      <w:proofErr w:type="spellStart"/>
      <w:r>
        <w:rPr>
          <w:rFonts w:ascii="Times New Roman" w:eastAsia="Times New Roman" w:hAnsi="Times New Roman" w:cs="Times New Roman"/>
          <w:sz w:val="24"/>
          <w:szCs w:val="24"/>
        </w:rPr>
        <w:t>Nau</w:t>
      </w:r>
      <w:proofErr w:type="spellEnd"/>
      <w:r>
        <w:rPr>
          <w:rFonts w:ascii="Times New Roman" w:eastAsia="Times New Roman" w:hAnsi="Times New Roman" w:cs="Times New Roman"/>
          <w:sz w:val="24"/>
          <w:szCs w:val="24"/>
        </w:rPr>
        <w:t xml:space="preserve"> Eriksson blev antagen på ett program i Sundsvall vilket innebar att hon därmed skulle flytta. Styrelsen valde då att ansvarsbefria henne på ett styrelsemöte den 5:e augusti 2024. I samband med detta valde styrelsen att tillsätta Louise </w:t>
      </w:r>
      <w:proofErr w:type="spellStart"/>
      <w:r>
        <w:rPr>
          <w:rFonts w:ascii="Times New Roman" w:eastAsia="Times New Roman" w:hAnsi="Times New Roman" w:cs="Times New Roman"/>
          <w:sz w:val="24"/>
          <w:szCs w:val="24"/>
        </w:rPr>
        <w:t>Storing</w:t>
      </w:r>
      <w:proofErr w:type="spellEnd"/>
      <w:r>
        <w:rPr>
          <w:rFonts w:ascii="Times New Roman" w:eastAsia="Times New Roman" w:hAnsi="Times New Roman" w:cs="Times New Roman"/>
          <w:sz w:val="24"/>
          <w:szCs w:val="24"/>
        </w:rPr>
        <w:t xml:space="preserve"> Forssell som näringslivsansvarig, tidigare vice näringslivsansvarig. Vid samma styrelsemöte planerades välkomstdagen för nya studenter efter insparksveckan den 30:e augusti där styrelsen skulle delta för att träffa nya studenter samt sälja overaller.  </w:t>
      </w:r>
    </w:p>
    <w:p w14:paraId="4E66F6F8" w14:textId="77777777" w:rsidR="00CC2DE0" w:rsidRDefault="00CC2DE0">
      <w:pPr>
        <w:spacing w:line="360" w:lineRule="auto"/>
        <w:jc w:val="both"/>
        <w:rPr>
          <w:rFonts w:ascii="Times New Roman" w:eastAsia="Times New Roman" w:hAnsi="Times New Roman" w:cs="Times New Roman"/>
          <w:sz w:val="24"/>
          <w:szCs w:val="24"/>
        </w:rPr>
      </w:pPr>
    </w:p>
    <w:p w14:paraId="5F1D556B"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Insparken på höstterminen var lyckad sett utifrån antalet nya studenter som tillhör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Insparken pågick </w:t>
      </w:r>
      <w:proofErr w:type="gramStart"/>
      <w:r>
        <w:rPr>
          <w:rFonts w:ascii="Times New Roman" w:eastAsia="Times New Roman" w:hAnsi="Times New Roman" w:cs="Times New Roman"/>
          <w:sz w:val="24"/>
          <w:szCs w:val="24"/>
        </w:rPr>
        <w:t>21-28</w:t>
      </w:r>
      <w:proofErr w:type="gramEnd"/>
      <w:r>
        <w:rPr>
          <w:rFonts w:ascii="Times New Roman" w:eastAsia="Times New Roman" w:hAnsi="Times New Roman" w:cs="Times New Roman"/>
          <w:sz w:val="24"/>
          <w:szCs w:val="24"/>
        </w:rPr>
        <w:t xml:space="preserve"> och anordnades tillsammans med Gefleteknologerna. Insparken planerades av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sexmästeri samt andra poster i Gefleteknologernas styrelse. Under veckan deltog även ansvariga från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och Gefleteknologerna i form av </w:t>
      </w:r>
      <w:proofErr w:type="spellStart"/>
      <w:r>
        <w:rPr>
          <w:rFonts w:ascii="Times New Roman" w:eastAsia="Times New Roman" w:hAnsi="Times New Roman" w:cs="Times New Roman"/>
          <w:sz w:val="24"/>
          <w:szCs w:val="24"/>
        </w:rPr>
        <w:t>Überphaddrar</w:t>
      </w:r>
      <w:proofErr w:type="spellEnd"/>
      <w:r>
        <w:rPr>
          <w:rFonts w:ascii="Times New Roman" w:eastAsia="Times New Roman" w:hAnsi="Times New Roman" w:cs="Times New Roman"/>
          <w:sz w:val="24"/>
          <w:szCs w:val="24"/>
        </w:rPr>
        <w:t xml:space="preserve">. Trenden med ett stort antal nya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studenter fortsatte även detta år. För insparken hade även planeringsgruppen sett till att det fanns sponsorer som kunde dela ut varor till de nya studenterna. Efter avslutad inspark tog styrelsen emot nya studenter på välkomstdagen där det även där var ett högt deltagande samt försäljning av overaller. </w:t>
      </w:r>
    </w:p>
    <w:p w14:paraId="0362D519" w14:textId="77777777" w:rsidR="00CC2DE0" w:rsidRDefault="00CC2DE0">
      <w:pPr>
        <w:spacing w:line="360" w:lineRule="auto"/>
        <w:jc w:val="both"/>
        <w:rPr>
          <w:rFonts w:ascii="Times New Roman" w:eastAsia="Times New Roman" w:hAnsi="Times New Roman" w:cs="Times New Roman"/>
          <w:sz w:val="24"/>
          <w:szCs w:val="24"/>
        </w:rPr>
      </w:pPr>
    </w:p>
    <w:p w14:paraId="0195D0CA"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Det första styrelsemötet efter inspark var 9 september där olika ämnen diskuterades. Ett sådant var en diskussion kring huruvida någon var beredd att ersätta Jasmine på </w:t>
      </w:r>
      <w:proofErr w:type="spellStart"/>
      <w:r>
        <w:rPr>
          <w:rFonts w:ascii="Times New Roman" w:eastAsia="Times New Roman" w:hAnsi="Times New Roman" w:cs="Times New Roman"/>
          <w:sz w:val="24"/>
          <w:szCs w:val="24"/>
        </w:rPr>
        <w:t>FUM</w:t>
      </w:r>
      <w:proofErr w:type="spellEnd"/>
      <w:r>
        <w:rPr>
          <w:rFonts w:ascii="Times New Roman" w:eastAsia="Times New Roman" w:hAnsi="Times New Roman" w:cs="Times New Roman"/>
          <w:sz w:val="24"/>
          <w:szCs w:val="24"/>
        </w:rPr>
        <w:t xml:space="preserve"> vid behov då hon nu slutat på högskolan. Detta visade sig senare inte behövas. Inför höstens sittning bestämdes det även på detta möte öka biljettpriset med </w:t>
      </w:r>
      <w:proofErr w:type="gramStart"/>
      <w:r>
        <w:rPr>
          <w:rFonts w:ascii="Times New Roman" w:eastAsia="Times New Roman" w:hAnsi="Times New Roman" w:cs="Times New Roman"/>
          <w:sz w:val="24"/>
          <w:szCs w:val="24"/>
        </w:rPr>
        <w:t>5 :</w:t>
      </w:r>
      <w:proofErr w:type="gramEnd"/>
      <w:r>
        <w:rPr>
          <w:rFonts w:ascii="Times New Roman" w:eastAsia="Times New Roman" w:hAnsi="Times New Roman" w:cs="Times New Roman"/>
          <w:sz w:val="24"/>
          <w:szCs w:val="24"/>
        </w:rPr>
        <w:t xml:space="preserve">- per biljett utifrån inflation och ökade priser. Sexmästeriet hade även haft ett möte med skolan gällande insparken där de berättade att de var nöjda och att allt fungerat bra. </w:t>
      </w:r>
    </w:p>
    <w:p w14:paraId="6B778B67" w14:textId="77777777" w:rsidR="00CC2DE0" w:rsidRDefault="00CC2DE0">
      <w:pPr>
        <w:spacing w:line="360" w:lineRule="auto"/>
        <w:jc w:val="both"/>
        <w:rPr>
          <w:rFonts w:ascii="Times New Roman" w:eastAsia="Times New Roman" w:hAnsi="Times New Roman" w:cs="Times New Roman"/>
          <w:sz w:val="24"/>
          <w:szCs w:val="24"/>
        </w:rPr>
      </w:pPr>
    </w:p>
    <w:p w14:paraId="642BED32"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 annat var att vissa storlekar på overaller tagit slut på välkomstdagen och att därmed en väntelista upprättades. Det var däremot väntad leverans på de sedan tidigare beställa overallerna redan dagen efter. 16 september var ytterligare ett tillfälle för nya studenter att köpa sina overaller inför invigningen 18 september. Sedan i början på oktober anordnades en märkesförsäljning och syjunta på Trossen för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-medlemmar men även tillsammans med Gefleteknologerna. </w:t>
      </w:r>
    </w:p>
    <w:p w14:paraId="0437896F" w14:textId="77777777" w:rsidR="00CC2DE0" w:rsidRDefault="00CC2DE0">
      <w:pPr>
        <w:spacing w:line="360" w:lineRule="auto"/>
        <w:jc w:val="both"/>
        <w:rPr>
          <w:rFonts w:ascii="Times New Roman" w:eastAsia="Times New Roman" w:hAnsi="Times New Roman" w:cs="Times New Roman"/>
          <w:sz w:val="24"/>
          <w:szCs w:val="24"/>
        </w:rPr>
      </w:pPr>
    </w:p>
    <w:p w14:paraId="61A01AE0"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 20:e september anordnade sexmästeriet tillsammans med Gefleteknologerna en tacksittning till de </w:t>
      </w:r>
      <w:proofErr w:type="spellStart"/>
      <w:r>
        <w:rPr>
          <w:rFonts w:ascii="Times New Roman" w:eastAsia="Times New Roman" w:hAnsi="Times New Roman" w:cs="Times New Roman"/>
          <w:sz w:val="24"/>
          <w:szCs w:val="24"/>
        </w:rPr>
        <w:t>phaddrar</w:t>
      </w:r>
      <w:proofErr w:type="spellEnd"/>
      <w:r>
        <w:rPr>
          <w:rFonts w:ascii="Times New Roman" w:eastAsia="Times New Roman" w:hAnsi="Times New Roman" w:cs="Times New Roman"/>
          <w:sz w:val="24"/>
          <w:szCs w:val="24"/>
        </w:rPr>
        <w:t xml:space="preserve"> som ställt upp under höstens inspark. Denna sittning </w:t>
      </w:r>
      <w:proofErr w:type="spellStart"/>
      <w:r>
        <w:rPr>
          <w:rFonts w:ascii="Times New Roman" w:eastAsia="Times New Roman" w:hAnsi="Times New Roman" w:cs="Times New Roman"/>
          <w:sz w:val="24"/>
          <w:szCs w:val="24"/>
        </w:rPr>
        <w:t>toastades</w:t>
      </w:r>
      <w:proofErr w:type="spellEnd"/>
      <w:r>
        <w:rPr>
          <w:rFonts w:ascii="Times New Roman" w:eastAsia="Times New Roman" w:hAnsi="Times New Roman" w:cs="Times New Roman"/>
          <w:sz w:val="24"/>
          <w:szCs w:val="24"/>
        </w:rPr>
        <w:t xml:space="preserve"> traditionsenligt av veckans supern0lla som detta år tillhörde Gefleteknologerna. Temat för sittningen var tvilling. Detta blev en lyckad och uppskattad sittning. </w:t>
      </w:r>
    </w:p>
    <w:p w14:paraId="5633DC04" w14:textId="77777777" w:rsidR="00CC2DE0" w:rsidRDefault="00CC2DE0">
      <w:pPr>
        <w:spacing w:line="360" w:lineRule="auto"/>
        <w:jc w:val="both"/>
        <w:rPr>
          <w:rFonts w:ascii="Times New Roman" w:eastAsia="Times New Roman" w:hAnsi="Times New Roman" w:cs="Times New Roman"/>
          <w:sz w:val="24"/>
          <w:szCs w:val="24"/>
        </w:rPr>
      </w:pPr>
    </w:p>
    <w:p w14:paraId="1E8C5AB9"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 17 oktober var nästa styrelsemöte, denna gång på Trossen för att efter mötet pynta och göra ordning för sittningen dagen efter. Där lyftes frågan kring vilka från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som kunde delta i ett sektionsmöte med kåren den 22 oktober varav 7 personer från styrelsen tackade ja. Vid detta möte togs det även upp hur rutinerna kring VFU-bidraget bör ses över på grund av ändringar i upplägget för VFU på sjuksköterskeprogrammet. Det hade även inkommit en fråga från Örebros studenter som ville bjuda in sjuksköterskestudenter till en gemensam sittning i februari, då i Örebro. Med tanke på att det var i februari innebär det att det hamnar i övergångsperioden mellan styrelser men även en annan typ av projekt än vad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vanligtvis anordnar. Styrelsen kom därför </w:t>
      </w:r>
      <w:proofErr w:type="gramStart"/>
      <w:r>
        <w:rPr>
          <w:rFonts w:ascii="Times New Roman" w:eastAsia="Times New Roman" w:hAnsi="Times New Roman" w:cs="Times New Roman"/>
          <w:sz w:val="24"/>
          <w:szCs w:val="24"/>
        </w:rPr>
        <w:t>istället</w:t>
      </w:r>
      <w:proofErr w:type="gramEnd"/>
      <w:r>
        <w:rPr>
          <w:rFonts w:ascii="Times New Roman" w:eastAsia="Times New Roman" w:hAnsi="Times New Roman" w:cs="Times New Roman"/>
          <w:sz w:val="24"/>
          <w:szCs w:val="24"/>
        </w:rPr>
        <w:t xml:space="preserve"> fram till att detta var mer aktuellt för Gävles resande studenter (</w:t>
      </w:r>
      <w:proofErr w:type="spellStart"/>
      <w:r>
        <w:rPr>
          <w:rFonts w:ascii="Times New Roman" w:eastAsia="Times New Roman" w:hAnsi="Times New Roman" w:cs="Times New Roman"/>
          <w:sz w:val="24"/>
          <w:szCs w:val="24"/>
        </w:rPr>
        <w:t>GRiS</w:t>
      </w:r>
      <w:proofErr w:type="spellEnd"/>
      <w:r>
        <w:rPr>
          <w:rFonts w:ascii="Times New Roman" w:eastAsia="Times New Roman" w:hAnsi="Times New Roman" w:cs="Times New Roman"/>
          <w:sz w:val="24"/>
          <w:szCs w:val="24"/>
        </w:rPr>
        <w:t xml:space="preserve">). Diskuteras även en kommande </w:t>
      </w:r>
      <w:proofErr w:type="spellStart"/>
      <w:r>
        <w:rPr>
          <w:rFonts w:ascii="Times New Roman" w:eastAsia="Times New Roman" w:hAnsi="Times New Roman" w:cs="Times New Roman"/>
          <w:sz w:val="24"/>
          <w:szCs w:val="24"/>
        </w:rPr>
        <w:t>takeover</w:t>
      </w:r>
      <w:proofErr w:type="spellEnd"/>
      <w:r>
        <w:rPr>
          <w:rFonts w:ascii="Times New Roman" w:eastAsia="Times New Roman" w:hAnsi="Times New Roman" w:cs="Times New Roman"/>
          <w:sz w:val="24"/>
          <w:szCs w:val="24"/>
        </w:rPr>
        <w:t xml:space="preserve"> på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för att marknadsföra styrelseansökningar och svara på frågor relaterat till detta. </w:t>
      </w:r>
    </w:p>
    <w:p w14:paraId="098139CF" w14:textId="77777777" w:rsidR="00CC2DE0" w:rsidRDefault="00CC2DE0">
      <w:pPr>
        <w:spacing w:line="360" w:lineRule="auto"/>
        <w:jc w:val="both"/>
        <w:rPr>
          <w:rFonts w:ascii="Times New Roman" w:eastAsia="Times New Roman" w:hAnsi="Times New Roman" w:cs="Times New Roman"/>
          <w:sz w:val="24"/>
          <w:szCs w:val="24"/>
        </w:rPr>
      </w:pPr>
    </w:p>
    <w:p w14:paraId="3D93826E" w14:textId="77777777" w:rsidR="00CC2DE0"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VOX</w:t>
      </w:r>
      <w:proofErr w:type="spellEnd"/>
      <w:r>
        <w:rPr>
          <w:rFonts w:ascii="Times New Roman" w:eastAsia="Times New Roman" w:hAnsi="Times New Roman" w:cs="Times New Roman"/>
          <w:sz w:val="24"/>
          <w:szCs w:val="24"/>
        </w:rPr>
        <w:t xml:space="preserve"> andra sittning för verksamhetsåret var den 18:e oktober på Trossen. Temat för denna sittning var skräck-sittning då det var nära halloween. Detta var ett återkommande tema sedan förra året och anledningen är att studenter ska kunna återanvända sina </w:t>
      </w:r>
      <w:proofErr w:type="spellStart"/>
      <w:r>
        <w:rPr>
          <w:rFonts w:ascii="Times New Roman" w:eastAsia="Times New Roman" w:hAnsi="Times New Roman" w:cs="Times New Roman"/>
          <w:sz w:val="24"/>
          <w:szCs w:val="24"/>
        </w:rPr>
        <w:t>utklädnader</w:t>
      </w:r>
      <w:proofErr w:type="spellEnd"/>
      <w:r>
        <w:rPr>
          <w:rFonts w:ascii="Times New Roman" w:eastAsia="Times New Roman" w:hAnsi="Times New Roman" w:cs="Times New Roman"/>
          <w:sz w:val="24"/>
          <w:szCs w:val="24"/>
        </w:rPr>
        <w:t xml:space="preserve"> för de olika halloween-evenemangen. Även denna sittning visade på stort engagemang och biljetterna sålde slut rekordsnabbt. Det ledde till ytterligare biljettsläpp på 10 extra biljetter, för att fler studenter skulle få möjlighet att delta. Vid detta biljettsläpp uppstod problem då </w:t>
      </w:r>
      <w:proofErr w:type="spellStart"/>
      <w:r>
        <w:rPr>
          <w:rFonts w:ascii="Times New Roman" w:eastAsia="Times New Roman" w:hAnsi="Times New Roman" w:cs="Times New Roman"/>
          <w:sz w:val="24"/>
          <w:szCs w:val="24"/>
        </w:rPr>
        <w:t>Hitract</w:t>
      </w:r>
      <w:proofErr w:type="spellEnd"/>
      <w:r>
        <w:rPr>
          <w:rFonts w:ascii="Times New Roman" w:eastAsia="Times New Roman" w:hAnsi="Times New Roman" w:cs="Times New Roman"/>
          <w:sz w:val="24"/>
          <w:szCs w:val="24"/>
        </w:rPr>
        <w:t xml:space="preserve"> blev överbelastat vilket ledde till att personer betalade för biljetter som egentligen inte fanns. </w:t>
      </w:r>
    </w:p>
    <w:p w14:paraId="5EFF93B2" w14:textId="77777777" w:rsidR="00CC2DE0" w:rsidRDefault="00CC2DE0">
      <w:pPr>
        <w:spacing w:line="360" w:lineRule="auto"/>
        <w:jc w:val="both"/>
        <w:rPr>
          <w:rFonts w:ascii="Times New Roman" w:eastAsia="Times New Roman" w:hAnsi="Times New Roman" w:cs="Times New Roman"/>
          <w:sz w:val="24"/>
          <w:szCs w:val="24"/>
        </w:rPr>
      </w:pPr>
    </w:p>
    <w:p w14:paraId="0DD1F66C"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Nästa evenemang ägde rum den 28 oktober vilket var en pluggstuga på källarplan i högskolans bibliotek. Detta var veckan innan tentaperioden började. Vid detta tillfälle kom det relativt många av våra medlemmar, sett utifrån tidigare antal personer på dessa tillfällen. En fördel enligt de medlemmar som kom var att pluggstugan var från klockan 16 i en av skolans lokaler vilket förenklade tillgängligheten. </w:t>
      </w:r>
    </w:p>
    <w:p w14:paraId="4AE75025" w14:textId="77777777" w:rsidR="00CC2DE0" w:rsidRDefault="00CC2DE0">
      <w:pPr>
        <w:spacing w:line="360" w:lineRule="auto"/>
        <w:jc w:val="both"/>
        <w:rPr>
          <w:rFonts w:ascii="Times New Roman" w:eastAsia="Times New Roman" w:hAnsi="Times New Roman" w:cs="Times New Roman"/>
          <w:sz w:val="24"/>
          <w:szCs w:val="24"/>
        </w:rPr>
      </w:pPr>
    </w:p>
    <w:p w14:paraId="26FA7D26" w14:textId="77777777" w:rsidR="00CC2DE0"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arbetsmarknadsdag Charisma var i år lagd vecka 47 den 21 augusti. Detta på grund av ett nytt koncept med arbetsmarknadsvecka där flera sektioner under samma vecka anordnar sin arbetsmarknadsdag. 2024 var ett år där det fanns ekonomiska begränsningar hos tidigare utställare vilket ledde till att de behövde tacka nej. Under året har arbetet fortsatt med att planera dagen utifrån de förutsättningar som fanns. Då det tidigare varit ett lågt engagemang för de föreläsningar som anordnats valde styrelsen att begränsa detta till endast en föreläsning för att kompensera för den minskade inkomsten. Inför dagen kom ytterligare ett oförutsett problem vilket var en snöstorm som anlände natten mot Charisma. Detta bidrog med störningar i trafiken och ledde till att vissa av de bokade utställarna inte kunde ta sig till högskolan. Detsamma gällde för våra egna studenter då även skolan lade över utbildningen från campus till online. Trots detta kunde vi dela ut </w:t>
      </w:r>
      <w:proofErr w:type="spellStart"/>
      <w:r>
        <w:rPr>
          <w:rFonts w:ascii="Times New Roman" w:eastAsia="Times New Roman" w:hAnsi="Times New Roman" w:cs="Times New Roman"/>
          <w:sz w:val="24"/>
          <w:szCs w:val="24"/>
        </w:rPr>
        <w:t>goodiebags</w:t>
      </w:r>
      <w:proofErr w:type="spellEnd"/>
      <w:r>
        <w:rPr>
          <w:rFonts w:ascii="Times New Roman" w:eastAsia="Times New Roman" w:hAnsi="Times New Roman" w:cs="Times New Roman"/>
          <w:sz w:val="24"/>
          <w:szCs w:val="24"/>
        </w:rPr>
        <w:t xml:space="preserve"> till de som kom. Innehållet i dessa var från sponsorer såsom </w:t>
      </w:r>
      <w:proofErr w:type="spellStart"/>
      <w:r>
        <w:rPr>
          <w:rFonts w:ascii="Times New Roman" w:eastAsia="Times New Roman" w:hAnsi="Times New Roman" w:cs="Times New Roman"/>
          <w:sz w:val="24"/>
          <w:szCs w:val="24"/>
        </w:rPr>
        <w:t>Batiste</w:t>
      </w:r>
      <w:proofErr w:type="spellEnd"/>
      <w:r>
        <w:rPr>
          <w:rFonts w:ascii="Times New Roman" w:eastAsia="Times New Roman" w:hAnsi="Times New Roman" w:cs="Times New Roman"/>
          <w:sz w:val="24"/>
          <w:szCs w:val="24"/>
        </w:rPr>
        <w:t xml:space="preserve">, Ica supermarket </w:t>
      </w:r>
      <w:proofErr w:type="spellStart"/>
      <w:r>
        <w:rPr>
          <w:rFonts w:ascii="Times New Roman" w:eastAsia="Times New Roman" w:hAnsi="Times New Roman" w:cs="Times New Roman"/>
          <w:sz w:val="24"/>
          <w:szCs w:val="24"/>
        </w:rPr>
        <w:t>strömsbro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Nocco</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m.fl..</w:t>
      </w:r>
      <w:proofErr w:type="gramEnd"/>
      <w:r>
        <w:rPr>
          <w:rFonts w:ascii="Times New Roman" w:eastAsia="Times New Roman" w:hAnsi="Times New Roman" w:cs="Times New Roman"/>
          <w:sz w:val="24"/>
          <w:szCs w:val="24"/>
        </w:rPr>
        <w:t xml:space="preserve"> Även om antalet studenter var lågt var de utställare som kom nöjda och verkade positiva inför deltagande framåt. </w:t>
      </w:r>
    </w:p>
    <w:p w14:paraId="729FEF3F" w14:textId="77777777" w:rsidR="00CC2DE0" w:rsidRDefault="00CC2DE0">
      <w:pPr>
        <w:spacing w:line="360" w:lineRule="auto"/>
        <w:jc w:val="both"/>
        <w:rPr>
          <w:rFonts w:ascii="Times New Roman" w:eastAsia="Times New Roman" w:hAnsi="Times New Roman" w:cs="Times New Roman"/>
          <w:sz w:val="24"/>
          <w:szCs w:val="24"/>
        </w:rPr>
      </w:pPr>
    </w:p>
    <w:p w14:paraId="7CAA38EC"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 sista styrelsemöte ägde rum 5 december via Zoom. På detta möte meddelades att ordförande och näringsliv deltagit i möte kring arbetsmarknadsveckan och hur denna kan förbättras för alla inblandade. Detta möte resulterade i en slutsats att skolan kan vara mer involverad och att arbetet inför arbetsmarknadsveckan skulle påbörjas redan i februari. På detta möte bokades ett </w:t>
      </w:r>
      <w:r>
        <w:rPr>
          <w:rFonts w:ascii="Times New Roman" w:eastAsia="Times New Roman" w:hAnsi="Times New Roman" w:cs="Times New Roman"/>
          <w:sz w:val="24"/>
          <w:szCs w:val="24"/>
        </w:rPr>
        <w:lastRenderedPageBreak/>
        <w:t xml:space="preserve">preliminärt datum för att i styrelsen gå igenom styrelseansökningar inför nästa verksamhetsår efter ansökningstiden tog slut den 31 december. Ekonomiansvariga gav även uppdatering på en overallbeställning som var på väg men som var försenad. Informationsansvarig lyfte att ett förslag inkommit på ett möte gällande rekreation och hälsa den 23 januari där någon representant från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styrelse önskades delta. Vidare skedde en planering inför </w:t>
      </w:r>
      <w:proofErr w:type="spellStart"/>
      <w:r>
        <w:rPr>
          <w:rFonts w:ascii="Times New Roman" w:eastAsia="Times New Roman" w:hAnsi="Times New Roman" w:cs="Times New Roman"/>
          <w:sz w:val="24"/>
          <w:szCs w:val="24"/>
        </w:rPr>
        <w:t>takeover</w:t>
      </w:r>
      <w:proofErr w:type="spellEnd"/>
      <w:r>
        <w:rPr>
          <w:rFonts w:ascii="Times New Roman" w:eastAsia="Times New Roman" w:hAnsi="Times New Roman" w:cs="Times New Roman"/>
          <w:sz w:val="24"/>
          <w:szCs w:val="24"/>
        </w:rPr>
        <w:t xml:space="preserve"> med start andra advent. </w:t>
      </w:r>
    </w:p>
    <w:p w14:paraId="2956AB4C"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december deltog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i kårens julkalender där vi tävlade ut några </w:t>
      </w:r>
      <w:proofErr w:type="spellStart"/>
      <w:r>
        <w:rPr>
          <w:rFonts w:ascii="Times New Roman" w:eastAsia="Times New Roman" w:hAnsi="Times New Roman" w:cs="Times New Roman"/>
          <w:sz w:val="24"/>
          <w:szCs w:val="24"/>
        </w:rPr>
        <w:t>goodiebags</w:t>
      </w:r>
      <w:proofErr w:type="spellEnd"/>
      <w:r>
        <w:rPr>
          <w:rFonts w:ascii="Times New Roman" w:eastAsia="Times New Roman" w:hAnsi="Times New Roman" w:cs="Times New Roman"/>
          <w:sz w:val="24"/>
          <w:szCs w:val="24"/>
        </w:rPr>
        <w:t xml:space="preserve"> genom att studenter skulle följa oss på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samt svara på en fråga. Genomgående under året har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varit den främsta kanalen vi använt för marknadsföring. Informationsansvarige har i början på evenemangstäta månader delat inlägg med “vad händer i …” där olika evenemang listats. I dessa inlägg har det även funnits information för studenter som har synpunkter på sin utbildning och vart de då kan vända sig. Tanken med detta är för att de ska få kännedom om utbildningsbevakarnas arbete med att bistå studenter i sådana frågor. Tävlingen i julkalendern avslutades samma dag som höstterminens medlemsevenemang då vinnarna kunde hämta sitt pris på evenemanget. </w:t>
      </w:r>
    </w:p>
    <w:p w14:paraId="7CF65C4C" w14:textId="77777777" w:rsidR="00CC2DE0" w:rsidRDefault="00CC2DE0">
      <w:pPr>
        <w:spacing w:line="360" w:lineRule="auto"/>
        <w:jc w:val="both"/>
        <w:rPr>
          <w:rFonts w:ascii="Times New Roman" w:eastAsia="Times New Roman" w:hAnsi="Times New Roman" w:cs="Times New Roman"/>
          <w:sz w:val="24"/>
          <w:szCs w:val="24"/>
        </w:rPr>
      </w:pPr>
    </w:p>
    <w:p w14:paraId="123FB9B6"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Höstens medlemsevenemang ägde rum den 10 december på Trossen. Det var jul-tema och inför eventet hade det inhandlats </w:t>
      </w:r>
      <w:proofErr w:type="spellStart"/>
      <w:r>
        <w:rPr>
          <w:rFonts w:ascii="Times New Roman" w:eastAsia="Times New Roman" w:hAnsi="Times New Roman" w:cs="Times New Roman"/>
          <w:sz w:val="24"/>
          <w:szCs w:val="24"/>
        </w:rPr>
        <w:t>julfika</w:t>
      </w:r>
      <w:proofErr w:type="spellEnd"/>
      <w:r>
        <w:rPr>
          <w:rFonts w:ascii="Times New Roman" w:eastAsia="Times New Roman" w:hAnsi="Times New Roman" w:cs="Times New Roman"/>
          <w:sz w:val="24"/>
          <w:szCs w:val="24"/>
        </w:rPr>
        <w:t xml:space="preserve"> och små julklappar till att spela julklappsleken. Detta är en annan typ av event än vad som tidigare gjorts med avsikten att öka antalet medlemmar som deltar på nyktra event. Det var ett lyckat event och av de som kom var det uppskattat. Dessvärre var det även ett annat jul-event samma dag och tid vilket kan ha haft en påverkan på antalet deltagare. Denna dag fick vi även besök på eventet av en person från elevhälsan på </w:t>
      </w:r>
      <w:proofErr w:type="spellStart"/>
      <w:r>
        <w:rPr>
          <w:rFonts w:ascii="Times New Roman" w:eastAsia="Times New Roman" w:hAnsi="Times New Roman" w:cs="Times New Roman"/>
          <w:sz w:val="24"/>
          <w:szCs w:val="24"/>
        </w:rPr>
        <w:t>HiG</w:t>
      </w:r>
      <w:proofErr w:type="spellEnd"/>
      <w:r>
        <w:rPr>
          <w:rFonts w:ascii="Times New Roman" w:eastAsia="Times New Roman" w:hAnsi="Times New Roman" w:cs="Times New Roman"/>
          <w:sz w:val="24"/>
          <w:szCs w:val="24"/>
        </w:rPr>
        <w:t xml:space="preserve"> som berättade om hennes uppdrag gentemot studenter. </w:t>
      </w:r>
    </w:p>
    <w:p w14:paraId="31C43663" w14:textId="77777777" w:rsidR="00CC2DE0" w:rsidRDefault="00CC2DE0">
      <w:pPr>
        <w:spacing w:line="360" w:lineRule="auto"/>
        <w:jc w:val="both"/>
        <w:rPr>
          <w:rFonts w:ascii="Times New Roman" w:eastAsia="Times New Roman" w:hAnsi="Times New Roman" w:cs="Times New Roman"/>
          <w:sz w:val="24"/>
          <w:szCs w:val="24"/>
        </w:rPr>
      </w:pPr>
    </w:p>
    <w:p w14:paraId="4F674171"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Vidare genomfördes ett gemensamt styrelse-evenemang med Gefleteknologerna som ett slags avslut på samarbetet för året. Detta var den 14 december och på denna avslutning var det </w:t>
      </w:r>
      <w:proofErr w:type="spellStart"/>
      <w:r>
        <w:rPr>
          <w:rFonts w:ascii="Times New Roman" w:eastAsia="Times New Roman" w:hAnsi="Times New Roman" w:cs="Times New Roman"/>
          <w:sz w:val="24"/>
          <w:szCs w:val="24"/>
        </w:rPr>
        <w:t>secret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santa</w:t>
      </w:r>
      <w:proofErr w:type="spellEnd"/>
      <w:r>
        <w:rPr>
          <w:rFonts w:ascii="Times New Roman" w:eastAsia="Times New Roman" w:hAnsi="Times New Roman" w:cs="Times New Roman"/>
          <w:sz w:val="24"/>
          <w:szCs w:val="24"/>
        </w:rPr>
        <w:t xml:space="preserve">. </w:t>
      </w:r>
    </w:p>
    <w:p w14:paraId="47465ED9" w14:textId="77777777" w:rsidR="00CC2DE0" w:rsidRDefault="00CC2DE0">
      <w:pPr>
        <w:spacing w:line="360" w:lineRule="auto"/>
        <w:jc w:val="both"/>
        <w:rPr>
          <w:rFonts w:ascii="Times New Roman" w:eastAsia="Times New Roman" w:hAnsi="Times New Roman" w:cs="Times New Roman"/>
          <w:sz w:val="24"/>
          <w:szCs w:val="24"/>
        </w:rPr>
      </w:pPr>
    </w:p>
    <w:p w14:paraId="71B179A7"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Löpande under året har styrelsen hanterat inkomna ansökningar om VFU-bidrag från studenter inom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sektion. Detta bidrag är tänkt att stötta studenter med ökade kostnader vid praktik på annan ort. Styrelsen har sett ett stort intresse från studenter och bidraget är nu etablerat och </w:t>
      </w:r>
      <w:r>
        <w:rPr>
          <w:rFonts w:ascii="Times New Roman" w:eastAsia="Times New Roman" w:hAnsi="Times New Roman" w:cs="Times New Roman"/>
          <w:sz w:val="24"/>
          <w:szCs w:val="24"/>
        </w:rPr>
        <w:lastRenderedPageBreak/>
        <w:t xml:space="preserve">välkänt bland våra medlemmar. Ungefär 13 medlemmar har under verksamhetsåret tagit del av VFU-bidraget. </w:t>
      </w:r>
    </w:p>
    <w:p w14:paraId="4094FF2B" w14:textId="77777777" w:rsidR="00CC2DE0" w:rsidRDefault="00CC2DE0">
      <w:pPr>
        <w:spacing w:line="360" w:lineRule="auto"/>
        <w:jc w:val="both"/>
        <w:rPr>
          <w:rFonts w:ascii="Times New Roman" w:eastAsia="Times New Roman" w:hAnsi="Times New Roman" w:cs="Times New Roman"/>
          <w:sz w:val="24"/>
          <w:szCs w:val="24"/>
        </w:rPr>
      </w:pPr>
    </w:p>
    <w:p w14:paraId="2F0DE612"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januari inför årsmötet genomfördes ett möte där nuvarande styrelse gemensamt gick igenom de ansökningar som inkommit. På mötet fördes diskussioner kring uppbyggnaden av styrelsen kommande verksamhetsår där viss justering rekommenderades. Exempel på detta var att det för kommande år endast kommer att finnas en ekonomiansvarig. Även detta år är målsättningen att ha två personer på posten näringslivsansvarig för Charisma. Den 17 januari var en dag med examensceremonier där fyra nuvarande styrelsemedlemmar tog examen, där två andra medlemmar deltog och delade ut diplom till dessa. Den 20 januari var även två personer från styrelsen på högskolans introdag för att välkomna nya sjuksköterskestudenter. Den 23 januari skedde ett möte gällande rekreation och hälsa där två styrelsemedlemmar deltog. Innan slutet på verksamhetsåret genomfördes även en inventering av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tillgångar. </w:t>
      </w:r>
    </w:p>
    <w:p w14:paraId="43400506" w14:textId="77777777" w:rsidR="00CC2DE0" w:rsidRDefault="00CC2DE0">
      <w:pPr>
        <w:spacing w:line="360" w:lineRule="auto"/>
        <w:jc w:val="both"/>
        <w:rPr>
          <w:rFonts w:ascii="Times New Roman" w:eastAsia="Times New Roman" w:hAnsi="Times New Roman" w:cs="Times New Roman"/>
          <w:sz w:val="24"/>
          <w:szCs w:val="24"/>
        </w:rPr>
      </w:pPr>
    </w:p>
    <w:p w14:paraId="0A0D91C6" w14:textId="77777777" w:rsidR="00CC2DE0"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Sammanfattning:</w:t>
      </w:r>
    </w:p>
    <w:p w14:paraId="459DFD32" w14:textId="77777777" w:rsidR="00CC2DE0"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Totalt har styrelsen haft </w:t>
      </w:r>
      <w:proofErr w:type="gramStart"/>
      <w:r>
        <w:rPr>
          <w:rFonts w:ascii="Times New Roman" w:eastAsia="Times New Roman" w:hAnsi="Times New Roman" w:cs="Times New Roman"/>
          <w:sz w:val="24"/>
          <w:szCs w:val="24"/>
        </w:rPr>
        <w:t>11 stycken</w:t>
      </w:r>
      <w:proofErr w:type="gramEnd"/>
      <w:r>
        <w:rPr>
          <w:rFonts w:ascii="Times New Roman" w:eastAsia="Times New Roman" w:hAnsi="Times New Roman" w:cs="Times New Roman"/>
          <w:sz w:val="24"/>
          <w:szCs w:val="24"/>
        </w:rPr>
        <w:t xml:space="preserve"> styrelsemöten under verksamhetsåret 2024/2025. Under verksamhetsåret 2024/2025 har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fokuserat på att stärka samarbetet inom styrelsen, öka engagemanget bland medlemmarna och arrangera aktiviteter som bidrar till gemenskap och trivsel. Året inleddes med tillsättandet av en ny styrelse i februari, som snabbt etablerade goda förutsättningar för samarbete genom en kick-off och löpande kommunikation. Totalt har 11 styrelsemöten hållits, där nya idéer och förbättringsförslag diskuterats och implementerats.</w:t>
      </w:r>
    </w:p>
    <w:p w14:paraId="59073DB4" w14:textId="77777777" w:rsidR="00CC2DE0"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Bland årets evenemang har två sittningar arrangerats med teman som "Barbie" och "Skräck", vilka blev stora succéer med slutsålda biljetter. Insparken för höstterminen planerades tillsammans med Gefleteknologerna och blev ett uppskattat inslag för nya studenter. Utöver dessa har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anordnat flera pluggstugor och medlemsevenemang för att främja deltagande i nyktra aktiviteter. Aktiviteter som minigolf, märkesförsäljning och </w:t>
      </w:r>
      <w:proofErr w:type="spellStart"/>
      <w:r>
        <w:rPr>
          <w:rFonts w:ascii="Times New Roman" w:eastAsia="Times New Roman" w:hAnsi="Times New Roman" w:cs="Times New Roman"/>
          <w:sz w:val="24"/>
          <w:szCs w:val="24"/>
        </w:rPr>
        <w:t>julfika</w:t>
      </w:r>
      <w:proofErr w:type="spellEnd"/>
      <w:r>
        <w:rPr>
          <w:rFonts w:ascii="Times New Roman" w:eastAsia="Times New Roman" w:hAnsi="Times New Roman" w:cs="Times New Roman"/>
          <w:sz w:val="24"/>
          <w:szCs w:val="24"/>
        </w:rPr>
        <w:t xml:space="preserve"> har varit särskilt </w:t>
      </w:r>
      <w:proofErr w:type="spellStart"/>
      <w:proofErr w:type="gramStart"/>
      <w:r>
        <w:rPr>
          <w:rFonts w:ascii="Times New Roman" w:eastAsia="Times New Roman" w:hAnsi="Times New Roman" w:cs="Times New Roman"/>
          <w:sz w:val="24"/>
          <w:szCs w:val="24"/>
        </w:rPr>
        <w:t>populära.Arbetsmarknadsdagen</w:t>
      </w:r>
      <w:proofErr w:type="spellEnd"/>
      <w:proofErr w:type="gramEnd"/>
      <w:r>
        <w:rPr>
          <w:rFonts w:ascii="Times New Roman" w:eastAsia="Times New Roman" w:hAnsi="Times New Roman" w:cs="Times New Roman"/>
          <w:sz w:val="24"/>
          <w:szCs w:val="24"/>
        </w:rPr>
        <w:t xml:space="preserve"> Charisma genomfördes trots ekonomiska utmaningar och en oväntad snöstorm. Genom samarbeten med sponsorer och anpassningar i upplägget blev dagen lyckad för de deltagande studenterna.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har också arbetat aktivt med att marknadsföra utbildningsbevakarnas arbete för att inspirera fler studenter till engagemang.</w:t>
      </w:r>
    </w:p>
    <w:p w14:paraId="05D71ABB" w14:textId="77777777" w:rsidR="00CC2DE0"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Under året har samarbetet med andra föreningar, särskilt Gefleteknologerna, stärkts. Regelbundna </w:t>
      </w:r>
      <w:proofErr w:type="spellStart"/>
      <w:r>
        <w:rPr>
          <w:rFonts w:ascii="Times New Roman" w:eastAsia="Times New Roman" w:hAnsi="Times New Roman" w:cs="Times New Roman"/>
          <w:sz w:val="24"/>
          <w:szCs w:val="24"/>
        </w:rPr>
        <w:t>SMG</w:t>
      </w:r>
      <w:proofErr w:type="spellEnd"/>
      <w:r>
        <w:rPr>
          <w:rFonts w:ascii="Times New Roman" w:eastAsia="Times New Roman" w:hAnsi="Times New Roman" w:cs="Times New Roman"/>
          <w:sz w:val="24"/>
          <w:szCs w:val="24"/>
        </w:rPr>
        <w:t xml:space="preserve">-möten har hållits för att planera gemensamma evenemang, och ett samarbetsavtal undertecknades för att formalisera relationen. Samtidigt har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fortsatt att administrera och marknadsföra VFU-bidraget, vilket har varit mycket uppskattat bland medlemmarna. För att nå ut till nya studenter inför terminsstart har nya kommunikationsinsatser tagits fram, där sociala medier varit en viktig </w:t>
      </w:r>
      <w:proofErr w:type="spellStart"/>
      <w:proofErr w:type="gramStart"/>
      <w:r>
        <w:rPr>
          <w:rFonts w:ascii="Times New Roman" w:eastAsia="Times New Roman" w:hAnsi="Times New Roman" w:cs="Times New Roman"/>
          <w:sz w:val="24"/>
          <w:szCs w:val="24"/>
        </w:rPr>
        <w:t>kanal.Trots</w:t>
      </w:r>
      <w:proofErr w:type="spellEnd"/>
      <w:proofErr w:type="gramEnd"/>
      <w:r>
        <w:rPr>
          <w:rFonts w:ascii="Times New Roman" w:eastAsia="Times New Roman" w:hAnsi="Times New Roman" w:cs="Times New Roman"/>
          <w:sz w:val="24"/>
          <w:szCs w:val="24"/>
        </w:rPr>
        <w:t xml:space="preserve"> vissa utmaningar, som </w:t>
      </w:r>
      <w:proofErr w:type="spellStart"/>
      <w:r>
        <w:rPr>
          <w:rFonts w:ascii="Times New Roman" w:eastAsia="Times New Roman" w:hAnsi="Times New Roman" w:cs="Times New Roman"/>
          <w:sz w:val="24"/>
          <w:szCs w:val="24"/>
        </w:rPr>
        <w:t>GDPR</w:t>
      </w:r>
      <w:proofErr w:type="spellEnd"/>
      <w:r>
        <w:rPr>
          <w:rFonts w:ascii="Times New Roman" w:eastAsia="Times New Roman" w:hAnsi="Times New Roman" w:cs="Times New Roman"/>
          <w:sz w:val="24"/>
          <w:szCs w:val="24"/>
        </w:rPr>
        <w:t xml:space="preserve">-restriktioner och ekonomiska begränsningar hos samarbetspartners, har </w:t>
      </w:r>
      <w:proofErr w:type="spellStart"/>
      <w:r>
        <w:rPr>
          <w:rFonts w:ascii="Times New Roman" w:eastAsia="Times New Roman" w:hAnsi="Times New Roman" w:cs="Times New Roman"/>
          <w:sz w:val="24"/>
          <w:szCs w:val="24"/>
        </w:rPr>
        <w:t>VOX</w:t>
      </w:r>
      <w:proofErr w:type="spellEnd"/>
      <w:r>
        <w:rPr>
          <w:rFonts w:ascii="Times New Roman" w:eastAsia="Times New Roman" w:hAnsi="Times New Roman" w:cs="Times New Roman"/>
          <w:sz w:val="24"/>
          <w:szCs w:val="24"/>
        </w:rPr>
        <w:t xml:space="preserve"> haft ett framgångsrikt år. Deltagandet vid flera evenemang har ökat, och fokus på deltagande på medlemsdagar har påbörjats, även om det finns utrymme för ytterligare insatser. Sammanfattningsvis har verksamhetsåret präglats av utveckling, samarbete och ett ökat engagemang bland både styrelse och medlemmar.</w:t>
      </w:r>
    </w:p>
    <w:p w14:paraId="28292079" w14:textId="77777777" w:rsidR="00CC2DE0" w:rsidRDefault="00CC2DE0">
      <w:pPr>
        <w:spacing w:line="360" w:lineRule="auto"/>
        <w:jc w:val="both"/>
        <w:rPr>
          <w:rFonts w:ascii="Times New Roman" w:eastAsia="Times New Roman" w:hAnsi="Times New Roman" w:cs="Times New Roman"/>
          <w:sz w:val="24"/>
          <w:szCs w:val="24"/>
        </w:rPr>
      </w:pPr>
    </w:p>
    <w:sectPr w:rsidR="00CC2DE0">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3749" w14:textId="77777777" w:rsidR="00D36F84" w:rsidRDefault="00D36F84">
      <w:pPr>
        <w:spacing w:line="240" w:lineRule="auto"/>
      </w:pPr>
      <w:r>
        <w:separator/>
      </w:r>
    </w:p>
  </w:endnote>
  <w:endnote w:type="continuationSeparator" w:id="0">
    <w:p w14:paraId="339BC485" w14:textId="77777777" w:rsidR="00D36F84" w:rsidRDefault="00D36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F2AAC" w14:textId="77777777" w:rsidR="00D36F84" w:rsidRDefault="00D36F84">
      <w:pPr>
        <w:spacing w:line="240" w:lineRule="auto"/>
      </w:pPr>
      <w:r>
        <w:separator/>
      </w:r>
    </w:p>
  </w:footnote>
  <w:footnote w:type="continuationSeparator" w:id="0">
    <w:p w14:paraId="5767158B" w14:textId="77777777" w:rsidR="00D36F84" w:rsidRDefault="00D36F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0101" w14:textId="77777777" w:rsidR="00CC2DE0" w:rsidRDefault="00000000">
    <w:pPr>
      <w:jc w:val="right"/>
    </w:pPr>
    <w:r>
      <w:rPr>
        <w:noProof/>
      </w:rPr>
      <w:drawing>
        <wp:inline distT="114300" distB="114300" distL="114300" distR="114300" wp14:anchorId="2C271B23" wp14:editId="7348DBDD">
          <wp:extent cx="787400" cy="787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7400" cy="787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E0"/>
    <w:rsid w:val="004A0E52"/>
    <w:rsid w:val="00527128"/>
    <w:rsid w:val="00784EA8"/>
    <w:rsid w:val="008B3042"/>
    <w:rsid w:val="00CC2DE0"/>
    <w:rsid w:val="00D36F84"/>
    <w:rsid w:val="00D814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30FAA6D"/>
  <w15:docId w15:val="{1B5F4AF8-523A-C84D-97FB-262B675E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2797</Words>
  <Characters>14827</Characters>
  <Application>Microsoft Office Word</Application>
  <DocSecurity>0</DocSecurity>
  <Lines>123</Lines>
  <Paragraphs>35</Paragraphs>
  <ScaleCrop>false</ScaleCrop>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Krook</cp:lastModifiedBy>
  <cp:revision>2</cp:revision>
  <dcterms:created xsi:type="dcterms:W3CDTF">2025-02-06T19:41:00Z</dcterms:created>
  <dcterms:modified xsi:type="dcterms:W3CDTF">2025-02-06T19:41:00Z</dcterms:modified>
</cp:coreProperties>
</file>